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0D" w:rsidRDefault="005926B6">
      <w:r>
        <w:rPr>
          <w:noProof/>
        </w:rPr>
        <w:drawing>
          <wp:inline distT="0" distB="0" distL="0" distR="0">
            <wp:extent cx="5486400" cy="4648200"/>
            <wp:effectExtent l="0" t="57150" r="0" b="571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Start w:id="0" w:name="_GoBack"/>
      <w:bookmarkEnd w:id="0"/>
    </w:p>
    <w:sectPr w:rsidR="0088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58"/>
    <w:rsid w:val="0002019A"/>
    <w:rsid w:val="001F1758"/>
    <w:rsid w:val="005926B6"/>
    <w:rsid w:val="009F2B77"/>
    <w:rsid w:val="00D1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F97780-F311-44CA-B315-99412375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812A04B-273F-4370-920B-C345AAADA888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n-US"/>
        </a:p>
      </dgm:t>
    </dgm:pt>
    <dgm:pt modelId="{08F190A4-C764-42B3-AB70-B77A57C2DFA0}">
      <dgm:prSet phldrT="[Text]"/>
      <dgm:spPr>
        <a:scene3d>
          <a:camera prst="orthographicFront"/>
          <a:lightRig rig="threePt" dir="t"/>
        </a:scene3d>
        <a:sp3d>
          <a:bevelT w="101600" prst="riblet"/>
        </a:sp3d>
      </dgm:spPr>
      <dgm:t>
        <a:bodyPr/>
        <a:lstStyle/>
        <a:p>
          <a:r>
            <a:rPr lang="en-US"/>
            <a:t>Baked Goods</a:t>
          </a:r>
        </a:p>
      </dgm:t>
    </dgm:pt>
    <dgm:pt modelId="{7AC76C4A-F002-4C65-84D2-E8EF6ED69897}" type="parTrans" cxnId="{A0BADF5F-4E1B-44E5-ABA0-2F7C9BD88F9B}">
      <dgm:prSet/>
      <dgm:spPr/>
      <dgm:t>
        <a:bodyPr/>
        <a:lstStyle/>
        <a:p>
          <a:endParaRPr lang="en-US"/>
        </a:p>
      </dgm:t>
    </dgm:pt>
    <dgm:pt modelId="{67C006BC-A53D-4BF6-9108-7E98CD949D5C}" type="sibTrans" cxnId="{A0BADF5F-4E1B-44E5-ABA0-2F7C9BD88F9B}">
      <dgm:prSet/>
      <dgm:spPr/>
      <dgm:t>
        <a:bodyPr/>
        <a:lstStyle/>
        <a:p>
          <a:endParaRPr lang="en-US"/>
        </a:p>
      </dgm:t>
    </dgm:pt>
    <dgm:pt modelId="{EF0C1331-3B1A-43F5-9EB2-8B7F49F7587C}">
      <dgm:prSet phldrT="[Text]"/>
      <dgm:spPr>
        <a:scene3d>
          <a:camera prst="orthographicFront"/>
          <a:lightRig rig="threePt" dir="t"/>
        </a:scene3d>
        <a:sp3d>
          <a:bevelT w="101600" prst="riblet"/>
        </a:sp3d>
      </dgm:spPr>
      <dgm:t>
        <a:bodyPr/>
        <a:lstStyle/>
        <a:p>
          <a:r>
            <a:rPr lang="en-US"/>
            <a:t>Sandwiches</a:t>
          </a:r>
        </a:p>
      </dgm:t>
    </dgm:pt>
    <dgm:pt modelId="{B133CAF5-171C-4896-8B93-A983B553A5DB}" type="parTrans" cxnId="{8FB29DD7-17BE-4B25-B8E4-844EA6A0B332}">
      <dgm:prSet/>
      <dgm:spPr/>
      <dgm:t>
        <a:bodyPr/>
        <a:lstStyle/>
        <a:p>
          <a:endParaRPr lang="en-US"/>
        </a:p>
      </dgm:t>
    </dgm:pt>
    <dgm:pt modelId="{68C408F2-353E-4414-A778-D6F12EB33F3D}" type="sibTrans" cxnId="{8FB29DD7-17BE-4B25-B8E4-844EA6A0B332}">
      <dgm:prSet/>
      <dgm:spPr/>
      <dgm:t>
        <a:bodyPr/>
        <a:lstStyle/>
        <a:p>
          <a:endParaRPr lang="en-US"/>
        </a:p>
      </dgm:t>
    </dgm:pt>
    <dgm:pt modelId="{26CAAD21-BBB6-4407-B2D5-68A892F24169}">
      <dgm:prSet phldrT="[Text]"/>
      <dgm:spPr>
        <a:scene3d>
          <a:camera prst="orthographicFront"/>
          <a:lightRig rig="threePt" dir="t"/>
        </a:scene3d>
        <a:sp3d>
          <a:bevelT w="101600" prst="riblet"/>
        </a:sp3d>
      </dgm:spPr>
      <dgm:t>
        <a:bodyPr/>
        <a:lstStyle/>
        <a:p>
          <a:r>
            <a:rPr lang="en-US"/>
            <a:t>Specialty Drinks</a:t>
          </a:r>
        </a:p>
      </dgm:t>
    </dgm:pt>
    <dgm:pt modelId="{F7B1063B-D954-486B-A4F1-F5CAAF67CEAD}" type="sibTrans" cxnId="{5489F66E-C445-4F23-9DB6-D6F7FB06BF4D}">
      <dgm:prSet/>
      <dgm:spPr/>
      <dgm:t>
        <a:bodyPr/>
        <a:lstStyle/>
        <a:p>
          <a:endParaRPr lang="en-US"/>
        </a:p>
      </dgm:t>
    </dgm:pt>
    <dgm:pt modelId="{196E40C7-B253-431C-9C1B-6986729852FA}" type="parTrans" cxnId="{5489F66E-C445-4F23-9DB6-D6F7FB06BF4D}">
      <dgm:prSet/>
      <dgm:spPr/>
      <dgm:t>
        <a:bodyPr/>
        <a:lstStyle/>
        <a:p>
          <a:endParaRPr lang="en-US"/>
        </a:p>
      </dgm:t>
    </dgm:pt>
    <dgm:pt modelId="{0A357E2D-2B66-4526-B68A-8A0636E8A822}" type="pres">
      <dgm:prSet presAssocID="{C812A04B-273F-4370-920B-C345AAADA888}" presName="Name0" presStyleCnt="0">
        <dgm:presLayoutVars>
          <dgm:dir/>
          <dgm:resizeHandles val="exact"/>
        </dgm:presLayoutVars>
      </dgm:prSet>
      <dgm:spPr/>
    </dgm:pt>
    <dgm:pt modelId="{ADBB9ACF-3BC8-461D-92F4-9E40421CEBED}" type="pres">
      <dgm:prSet presAssocID="{26CAAD21-BBB6-4407-B2D5-68A892F24169}" presName="composite" presStyleCnt="0"/>
      <dgm:spPr>
        <a:scene3d>
          <a:camera prst="orthographicFront"/>
          <a:lightRig rig="threePt" dir="t"/>
        </a:scene3d>
        <a:sp3d>
          <a:bevelT w="101600" prst="riblet"/>
        </a:sp3d>
      </dgm:spPr>
    </dgm:pt>
    <dgm:pt modelId="{8BAFB0B8-84CA-4D68-BC51-270444EFEC55}" type="pres">
      <dgm:prSet presAssocID="{26CAAD21-BBB6-4407-B2D5-68A892F24169}" presName="rect1" presStyleLbl="bgImgPlace1" presStyleIdx="0" presStyleCnt="3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scene3d>
          <a:camera prst="orthographicFront"/>
          <a:lightRig rig="threePt" dir="t"/>
        </a:scene3d>
        <a:sp3d>
          <a:bevelT w="101600" prst="riblet"/>
        </a:sp3d>
      </dgm:spPr>
    </dgm:pt>
    <dgm:pt modelId="{FA6CBF0B-64C0-401A-833E-8C0C0EBCB950}" type="pres">
      <dgm:prSet presAssocID="{26CAAD21-BBB6-4407-B2D5-68A892F24169}" presName="wedgeRectCallout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0CF455-CC50-4B1E-90F0-8E238580F8C1}" type="pres">
      <dgm:prSet presAssocID="{F7B1063B-D954-486B-A4F1-F5CAAF67CEAD}" presName="sibTrans" presStyleCnt="0"/>
      <dgm:spPr>
        <a:scene3d>
          <a:camera prst="orthographicFront"/>
          <a:lightRig rig="threePt" dir="t"/>
        </a:scene3d>
        <a:sp3d>
          <a:bevelT w="101600" prst="riblet"/>
        </a:sp3d>
      </dgm:spPr>
    </dgm:pt>
    <dgm:pt modelId="{DD46AC8D-58C8-4255-820D-DF4E3C03A410}" type="pres">
      <dgm:prSet presAssocID="{08F190A4-C764-42B3-AB70-B77A57C2DFA0}" presName="composite" presStyleCnt="0"/>
      <dgm:spPr>
        <a:scene3d>
          <a:camera prst="orthographicFront"/>
          <a:lightRig rig="threePt" dir="t"/>
        </a:scene3d>
        <a:sp3d>
          <a:bevelT w="101600" prst="riblet"/>
        </a:sp3d>
      </dgm:spPr>
    </dgm:pt>
    <dgm:pt modelId="{F9708D32-2339-4180-8BD4-C7273C01B0B3}" type="pres">
      <dgm:prSet presAssocID="{08F190A4-C764-42B3-AB70-B77A57C2DFA0}" presName="rect1" presStyleLbl="bgImgPlace1" presStyleIdx="1" presStyleCnt="3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scene3d>
          <a:camera prst="orthographicFront"/>
          <a:lightRig rig="threePt" dir="t"/>
        </a:scene3d>
        <a:sp3d>
          <a:bevelT w="101600" prst="riblet"/>
        </a:sp3d>
      </dgm:spPr>
    </dgm:pt>
    <dgm:pt modelId="{2CF3BFDB-0620-49C4-93F8-971D9199F9EE}" type="pres">
      <dgm:prSet presAssocID="{08F190A4-C764-42B3-AB70-B77A57C2DFA0}" presName="wedgeRectCallout1" presStyleLbl="node1" presStyleIdx="1" presStyleCnt="3">
        <dgm:presLayoutVars>
          <dgm:bulletEnabled val="1"/>
        </dgm:presLayoutVars>
      </dgm:prSet>
      <dgm:spPr/>
    </dgm:pt>
    <dgm:pt modelId="{CE2698A9-C0BF-44D5-BACD-3AC9D105EDA9}" type="pres">
      <dgm:prSet presAssocID="{67C006BC-A53D-4BF6-9108-7E98CD949D5C}" presName="sibTrans" presStyleCnt="0"/>
      <dgm:spPr>
        <a:scene3d>
          <a:camera prst="orthographicFront"/>
          <a:lightRig rig="threePt" dir="t"/>
        </a:scene3d>
        <a:sp3d>
          <a:bevelT w="101600" prst="riblet"/>
        </a:sp3d>
      </dgm:spPr>
    </dgm:pt>
    <dgm:pt modelId="{FC84E57B-FEDD-47C4-969A-F3A5739FC390}" type="pres">
      <dgm:prSet presAssocID="{EF0C1331-3B1A-43F5-9EB2-8B7F49F7587C}" presName="composite" presStyleCnt="0"/>
      <dgm:spPr>
        <a:scene3d>
          <a:camera prst="orthographicFront"/>
          <a:lightRig rig="threePt" dir="t"/>
        </a:scene3d>
        <a:sp3d>
          <a:bevelT w="101600" prst="riblet"/>
        </a:sp3d>
      </dgm:spPr>
    </dgm:pt>
    <dgm:pt modelId="{B4B2208E-6915-455B-85B0-FE136CAC79D3}" type="pres">
      <dgm:prSet presAssocID="{EF0C1331-3B1A-43F5-9EB2-8B7F49F7587C}" presName="rect1" presStyleLbl="bgImgPlace1" presStyleIdx="2" presStyleCnt="3"/>
      <dgm:spPr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scene3d>
          <a:camera prst="orthographicFront"/>
          <a:lightRig rig="threePt" dir="t"/>
        </a:scene3d>
        <a:sp3d>
          <a:bevelT w="101600" prst="riblet"/>
        </a:sp3d>
      </dgm:spPr>
    </dgm:pt>
    <dgm:pt modelId="{537C28C5-1133-4334-9A06-35F18B5AA2A3}" type="pres">
      <dgm:prSet presAssocID="{EF0C1331-3B1A-43F5-9EB2-8B7F49F7587C}" presName="wedgeRectCallout1" presStyleLbl="node1" presStyleIdx="2" presStyleCnt="3">
        <dgm:presLayoutVars>
          <dgm:bulletEnabled val="1"/>
        </dgm:presLayoutVars>
      </dgm:prSet>
      <dgm:spPr/>
    </dgm:pt>
  </dgm:ptLst>
  <dgm:cxnLst>
    <dgm:cxn modelId="{36445A1D-2ECF-44ED-945F-1E9AFA5F5991}" type="presOf" srcId="{EF0C1331-3B1A-43F5-9EB2-8B7F49F7587C}" destId="{537C28C5-1133-4334-9A06-35F18B5AA2A3}" srcOrd="0" destOrd="0" presId="urn:microsoft.com/office/officeart/2008/layout/BendingPictureCaptionList"/>
    <dgm:cxn modelId="{5489F66E-C445-4F23-9DB6-D6F7FB06BF4D}" srcId="{C812A04B-273F-4370-920B-C345AAADA888}" destId="{26CAAD21-BBB6-4407-B2D5-68A892F24169}" srcOrd="0" destOrd="0" parTransId="{196E40C7-B253-431C-9C1B-6986729852FA}" sibTransId="{F7B1063B-D954-486B-A4F1-F5CAAF67CEAD}"/>
    <dgm:cxn modelId="{8FB29DD7-17BE-4B25-B8E4-844EA6A0B332}" srcId="{C812A04B-273F-4370-920B-C345AAADA888}" destId="{EF0C1331-3B1A-43F5-9EB2-8B7F49F7587C}" srcOrd="2" destOrd="0" parTransId="{B133CAF5-171C-4896-8B93-A983B553A5DB}" sibTransId="{68C408F2-353E-4414-A778-D6F12EB33F3D}"/>
    <dgm:cxn modelId="{CDB5094A-50E6-4FA5-A1CD-8F76A53EEB45}" type="presOf" srcId="{08F190A4-C764-42B3-AB70-B77A57C2DFA0}" destId="{2CF3BFDB-0620-49C4-93F8-971D9199F9EE}" srcOrd="0" destOrd="0" presId="urn:microsoft.com/office/officeart/2008/layout/BendingPictureCaptionList"/>
    <dgm:cxn modelId="{A0BADF5F-4E1B-44E5-ABA0-2F7C9BD88F9B}" srcId="{C812A04B-273F-4370-920B-C345AAADA888}" destId="{08F190A4-C764-42B3-AB70-B77A57C2DFA0}" srcOrd="1" destOrd="0" parTransId="{7AC76C4A-F002-4C65-84D2-E8EF6ED69897}" sibTransId="{67C006BC-A53D-4BF6-9108-7E98CD949D5C}"/>
    <dgm:cxn modelId="{E078AEA2-F2E1-407E-B2A3-3B9B7CA676F4}" type="presOf" srcId="{C812A04B-273F-4370-920B-C345AAADA888}" destId="{0A357E2D-2B66-4526-B68A-8A0636E8A822}" srcOrd="0" destOrd="0" presId="urn:microsoft.com/office/officeart/2008/layout/BendingPictureCaptionList"/>
    <dgm:cxn modelId="{1F10AD0D-058C-4306-AAD6-339D6877895C}" type="presOf" srcId="{26CAAD21-BBB6-4407-B2D5-68A892F24169}" destId="{FA6CBF0B-64C0-401A-833E-8C0C0EBCB950}" srcOrd="0" destOrd="0" presId="urn:microsoft.com/office/officeart/2008/layout/BendingPictureCaptionList"/>
    <dgm:cxn modelId="{518F4DB4-8842-43A7-B2E0-B946EB57BC9E}" type="presParOf" srcId="{0A357E2D-2B66-4526-B68A-8A0636E8A822}" destId="{ADBB9ACF-3BC8-461D-92F4-9E40421CEBED}" srcOrd="0" destOrd="0" presId="urn:microsoft.com/office/officeart/2008/layout/BendingPictureCaptionList"/>
    <dgm:cxn modelId="{AA07DC00-5AC6-48E3-BA61-0A2427DB2158}" type="presParOf" srcId="{ADBB9ACF-3BC8-461D-92F4-9E40421CEBED}" destId="{8BAFB0B8-84CA-4D68-BC51-270444EFEC55}" srcOrd="0" destOrd="0" presId="urn:microsoft.com/office/officeart/2008/layout/BendingPictureCaptionList"/>
    <dgm:cxn modelId="{A462C16C-84F1-4F4A-9B9B-75FD4A9175AE}" type="presParOf" srcId="{ADBB9ACF-3BC8-461D-92F4-9E40421CEBED}" destId="{FA6CBF0B-64C0-401A-833E-8C0C0EBCB950}" srcOrd="1" destOrd="0" presId="urn:microsoft.com/office/officeart/2008/layout/BendingPictureCaptionList"/>
    <dgm:cxn modelId="{80D51A5E-94AC-4EB8-8147-A12305006A9B}" type="presParOf" srcId="{0A357E2D-2B66-4526-B68A-8A0636E8A822}" destId="{D00CF455-CC50-4B1E-90F0-8E238580F8C1}" srcOrd="1" destOrd="0" presId="urn:microsoft.com/office/officeart/2008/layout/BendingPictureCaptionList"/>
    <dgm:cxn modelId="{D8BCE20D-A743-4866-A838-06EDE208B231}" type="presParOf" srcId="{0A357E2D-2B66-4526-B68A-8A0636E8A822}" destId="{DD46AC8D-58C8-4255-820D-DF4E3C03A410}" srcOrd="2" destOrd="0" presId="urn:microsoft.com/office/officeart/2008/layout/BendingPictureCaptionList"/>
    <dgm:cxn modelId="{8523F530-4FDC-4637-AC25-2F3153C23F0E}" type="presParOf" srcId="{DD46AC8D-58C8-4255-820D-DF4E3C03A410}" destId="{F9708D32-2339-4180-8BD4-C7273C01B0B3}" srcOrd="0" destOrd="0" presId="urn:microsoft.com/office/officeart/2008/layout/BendingPictureCaptionList"/>
    <dgm:cxn modelId="{A45A11F9-E213-4E2D-807C-77867DBE8497}" type="presParOf" srcId="{DD46AC8D-58C8-4255-820D-DF4E3C03A410}" destId="{2CF3BFDB-0620-49C4-93F8-971D9199F9EE}" srcOrd="1" destOrd="0" presId="urn:microsoft.com/office/officeart/2008/layout/BendingPictureCaptionList"/>
    <dgm:cxn modelId="{96E5C0B9-4D3F-4A9E-8D2E-3B0B298FF681}" type="presParOf" srcId="{0A357E2D-2B66-4526-B68A-8A0636E8A822}" destId="{CE2698A9-C0BF-44D5-BACD-3AC9D105EDA9}" srcOrd="3" destOrd="0" presId="urn:microsoft.com/office/officeart/2008/layout/BendingPictureCaptionList"/>
    <dgm:cxn modelId="{018D23DC-57E5-4DF6-BA7D-91E670E32CE6}" type="presParOf" srcId="{0A357E2D-2B66-4526-B68A-8A0636E8A822}" destId="{FC84E57B-FEDD-47C4-969A-F3A5739FC390}" srcOrd="4" destOrd="0" presId="urn:microsoft.com/office/officeart/2008/layout/BendingPictureCaptionList"/>
    <dgm:cxn modelId="{9711C323-9AC6-4F07-865A-23D4EBC3E873}" type="presParOf" srcId="{FC84E57B-FEDD-47C4-969A-F3A5739FC390}" destId="{B4B2208E-6915-455B-85B0-FE136CAC79D3}" srcOrd="0" destOrd="0" presId="urn:microsoft.com/office/officeart/2008/layout/BendingPictureCaptionList"/>
    <dgm:cxn modelId="{0AD2ECDF-91A6-4F86-9A4B-CC807DF240BE}" type="presParOf" srcId="{FC84E57B-FEDD-47C4-969A-F3A5739FC390}" destId="{537C28C5-1133-4334-9A06-35F18B5AA2A3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AFB0B8-84CA-4D68-BC51-270444EFEC55}">
      <dsp:nvSpPr>
        <dsp:cNvPr id="0" name=""/>
        <dsp:cNvSpPr/>
      </dsp:nvSpPr>
      <dsp:spPr>
        <a:xfrm>
          <a:off x="419784" y="684"/>
          <a:ext cx="2212776" cy="1770221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1000" b="-1000"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 w="101600" prst="riblet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A6CBF0B-64C0-401A-833E-8C0C0EBCB950}">
      <dsp:nvSpPr>
        <dsp:cNvPr id="0" name=""/>
        <dsp:cNvSpPr/>
      </dsp:nvSpPr>
      <dsp:spPr>
        <a:xfrm>
          <a:off x="618934" y="1593883"/>
          <a:ext cx="1969371" cy="61957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 w="101600" prst="riblet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Specialty Drinks</a:t>
          </a:r>
        </a:p>
      </dsp:txBody>
      <dsp:txXfrm>
        <a:off x="618934" y="1593883"/>
        <a:ext cx="1969371" cy="619577"/>
      </dsp:txXfrm>
    </dsp:sp>
    <dsp:sp modelId="{F9708D32-2339-4180-8BD4-C7273C01B0B3}">
      <dsp:nvSpPr>
        <dsp:cNvPr id="0" name=""/>
        <dsp:cNvSpPr/>
      </dsp:nvSpPr>
      <dsp:spPr>
        <a:xfrm>
          <a:off x="2853838" y="684"/>
          <a:ext cx="2212776" cy="1770221"/>
        </a:xfrm>
        <a:prstGeom prst="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 w="101600" prst="riblet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CF3BFDB-0620-49C4-93F8-971D9199F9EE}">
      <dsp:nvSpPr>
        <dsp:cNvPr id="0" name=""/>
        <dsp:cNvSpPr/>
      </dsp:nvSpPr>
      <dsp:spPr>
        <a:xfrm>
          <a:off x="3052988" y="1593883"/>
          <a:ext cx="1969371" cy="61957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 w="101600" prst="riblet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Baked Goods</a:t>
          </a:r>
        </a:p>
      </dsp:txBody>
      <dsp:txXfrm>
        <a:off x="3052988" y="1593883"/>
        <a:ext cx="1969371" cy="619577"/>
      </dsp:txXfrm>
    </dsp:sp>
    <dsp:sp modelId="{B4B2208E-6915-455B-85B0-FE136CAC79D3}">
      <dsp:nvSpPr>
        <dsp:cNvPr id="0" name=""/>
        <dsp:cNvSpPr/>
      </dsp:nvSpPr>
      <dsp:spPr>
        <a:xfrm>
          <a:off x="1636811" y="2434738"/>
          <a:ext cx="2212776" cy="1770221"/>
        </a:xfrm>
        <a:prstGeom prst="rect">
          <a:avLst/>
        </a:prstGeom>
        <a:blipFill>
          <a:blip xmlns:r="http://schemas.openxmlformats.org/officeDocument/2006/relationships" r:embed="rId3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 w="101600" prst="riblet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37C28C5-1133-4334-9A06-35F18B5AA2A3}">
      <dsp:nvSpPr>
        <dsp:cNvPr id="0" name=""/>
        <dsp:cNvSpPr/>
      </dsp:nvSpPr>
      <dsp:spPr>
        <a:xfrm>
          <a:off x="1835961" y="4027937"/>
          <a:ext cx="1969371" cy="619577"/>
        </a:xfrm>
        <a:prstGeom prst="wedgeRectCallout">
          <a:avLst>
            <a:gd name="adj1" fmla="val 20250"/>
            <a:gd name="adj2" fmla="val -607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 w="101600" prst="riblet"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Sandwiches</a:t>
          </a:r>
        </a:p>
      </dsp:txBody>
      <dsp:txXfrm>
        <a:off x="1835961" y="4027937"/>
        <a:ext cx="1969371" cy="61957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S</dc:creator>
  <cp:keywords/>
  <dc:description/>
  <cp:lastModifiedBy>Kurt S</cp:lastModifiedBy>
  <cp:revision>2</cp:revision>
  <dcterms:created xsi:type="dcterms:W3CDTF">2016-06-01T23:58:00Z</dcterms:created>
  <dcterms:modified xsi:type="dcterms:W3CDTF">2016-06-02T00:05:00Z</dcterms:modified>
</cp:coreProperties>
</file>